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38AB" w14:textId="3BF5CA2C" w:rsidR="00932ECA" w:rsidRDefault="00401223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0771D" wp14:editId="306208BB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8840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27043" w14:textId="77777777" w:rsidR="00932ECA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ΝΕΑ ΜΟΥΔΑΝΙΑ</w:t>
                            </w:r>
                            <w:r w:rsidR="0007454B"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</w:p>
                          <w:p w14:paraId="7AA99D8B" w14:textId="77777777" w:rsidR="004B227C" w:rsidRPr="00513E20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80DCA37" w14:textId="77777777" w:rsidR="00270B9B" w:rsidRDefault="00270B9B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4138F67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</w:p>
                          <w:p w14:paraId="1D7119B8" w14:textId="77777777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Το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ΤΜΗΜΑ ΜΕΛΙΣΣΟΚΟΜΙΑΣ-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Ινστιτούτο</w:t>
                            </w:r>
                            <w:r w:rsidR="00C769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/>
                              </w:rPr>
                              <w:t>Επιστήμης Ζωικής Παραγωγής</w:t>
                            </w:r>
                            <w:r w:rsidR="00C769AB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του 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6F45D45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10771D" id="Rectangle 2" o:spid="_x0000_s1026" style="position:absolute;margin-left:257.8pt;margin-top:-25.35pt;width:240.75pt;height:1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" stroked="f" strokeweight="1pt">
                <v:textbox inset="1pt,1pt,1pt,1pt">
                  <w:txbxContent>
                    <w:p w14:paraId="49527043" w14:textId="77777777" w:rsidR="00932ECA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ΝΕΑ ΜΟΥΔΑΝΙΑ</w:t>
                      </w:r>
                      <w:r w:rsidR="0007454B">
                        <w:rPr>
                          <w:rFonts w:ascii="Arial" w:hAnsi="Arial" w:cs="Arial"/>
                        </w:rPr>
                        <w:t>……………………</w:t>
                      </w:r>
                    </w:p>
                    <w:p w14:paraId="7AA99D8B" w14:textId="77777777" w:rsidR="004B227C" w:rsidRPr="00513E20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580DCA37" w14:textId="77777777" w:rsidR="00270B9B" w:rsidRDefault="00270B9B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4138F67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</w:p>
                    <w:p w14:paraId="1D7119B8" w14:textId="77777777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 xml:space="preserve">Το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ΤΜΗΜΑ ΜΕΛΙΣΣΟΚΟΜΙΑΣ- </w:t>
                      </w:r>
                      <w:r w:rsidRPr="00513E20">
                        <w:rPr>
                          <w:rFonts w:ascii="Arial" w:hAnsi="Arial" w:cs="Arial"/>
                        </w:rPr>
                        <w:t>Ινστιτούτο</w:t>
                      </w:r>
                      <w:r w:rsidR="00C769AB">
                        <w:rPr>
                          <w:rFonts w:ascii="Arial" w:hAnsi="Arial" w:cs="Arial"/>
                        </w:rPr>
                        <w:t xml:space="preserve"> </w:t>
                      </w:r>
                      <w:r w:rsidR="00270B9B">
                        <w:rPr>
                          <w:rFonts w:ascii="Arial" w:hAnsi="Arial"/>
                        </w:rPr>
                        <w:t>Επιστήμης Ζωικής Παραγωγής</w:t>
                      </w:r>
                      <w:r w:rsidR="00C769AB">
                        <w:rPr>
                          <w:rFonts w:ascii="Arial" w:hAnsi="Arial"/>
                        </w:rPr>
                        <w:t xml:space="preserve">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του </w:t>
                      </w:r>
                      <w:r w:rsidRPr="00443EDB">
                        <w:rPr>
                          <w:rFonts w:ascii="Arial" w:hAnsi="Arial" w:cs="Arial"/>
                        </w:rPr>
                        <w:t>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16F45D45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0776F27C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794123E9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530B8992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7CA97D7A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0D3FB08D" w14:textId="77777777" w:rsidR="00932ECA" w:rsidRDefault="00C769AB" w:rsidP="00932ECA">
      <w:pPr>
        <w:rPr>
          <w:rFonts w:ascii="Arial" w:hAnsi="Arial" w:cs="Arial"/>
        </w:rPr>
      </w:pPr>
      <w:r>
        <w:rPr>
          <w:rFonts w:ascii="Arial" w:hAnsi="Arial" w:cs="Arial"/>
        </w:rPr>
        <w:t>ΠΡΟΣΩΠΙΚΑ ΣΤΟΙΧΕΙΑ</w:t>
      </w:r>
    </w:p>
    <w:p w14:paraId="5F64D52E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</w:p>
    <w:p w14:paraId="3A533C4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63B245D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45EED7B4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76D5FF03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0AA50224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774FCFDA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4BE5E7EA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4DFED074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438FC0D1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7CE4E11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739D623D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7CEA14A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4D0E79B6" w14:textId="77777777" w:rsidR="00932ECA" w:rsidRPr="00BB4529" w:rsidRDefault="00932ECA" w:rsidP="00932ECA">
      <w:pPr>
        <w:rPr>
          <w:rFonts w:ascii="Arial" w:hAnsi="Arial" w:cs="Arial"/>
          <w:sz w:val="20"/>
          <w:szCs w:val="20"/>
        </w:rPr>
      </w:pPr>
      <w:proofErr w:type="gramStart"/>
      <w:r w:rsidRPr="006353C3">
        <w:rPr>
          <w:rFonts w:ascii="Arial" w:hAnsi="Arial" w:cs="Arial"/>
          <w:sz w:val="20"/>
          <w:szCs w:val="20"/>
          <w:lang w:val="en-US"/>
        </w:rPr>
        <w:t>E</w:t>
      </w:r>
      <w:r w:rsidRPr="00BB4529">
        <w:rPr>
          <w:rFonts w:ascii="Arial" w:hAnsi="Arial" w:cs="Arial"/>
          <w:sz w:val="20"/>
          <w:szCs w:val="20"/>
        </w:rPr>
        <w:t>-</w:t>
      </w:r>
      <w:r w:rsidRPr="006353C3">
        <w:rPr>
          <w:rFonts w:ascii="Arial" w:hAnsi="Arial" w:cs="Arial"/>
          <w:sz w:val="20"/>
          <w:szCs w:val="20"/>
          <w:lang w:val="en-US"/>
        </w:rPr>
        <w:t>MAIL</w:t>
      </w:r>
      <w:r w:rsidRPr="00BB4529">
        <w:rPr>
          <w:rFonts w:ascii="Arial" w:hAnsi="Arial" w:cs="Arial"/>
          <w:sz w:val="20"/>
          <w:szCs w:val="20"/>
        </w:rPr>
        <w:t xml:space="preserve"> :</w:t>
      </w:r>
      <w:proofErr w:type="gramEnd"/>
    </w:p>
    <w:p w14:paraId="3F600F43" w14:textId="77777777"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</w:p>
    <w:p w14:paraId="63365681" w14:textId="5905FC70" w:rsidR="004B227C" w:rsidRDefault="00932ECA" w:rsidP="00E92C0A">
      <w:pPr>
        <w:spacing w:after="0" w:line="240" w:lineRule="auto"/>
        <w:jc w:val="both"/>
        <w:rPr>
          <w:rFonts w:ascii="Arial" w:hAnsi="Arial" w:cs="Arial"/>
        </w:rPr>
      </w:pPr>
      <w:r w:rsidRPr="00CD0974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CD0974">
        <w:rPr>
          <w:rFonts w:ascii="Arial" w:hAnsi="Arial" w:cs="Arial"/>
        </w:rPr>
        <w:t>αριθμ</w:t>
      </w:r>
      <w:proofErr w:type="spellEnd"/>
      <w:r w:rsidR="004B227C">
        <w:rPr>
          <w:rFonts w:ascii="Arial" w:hAnsi="Arial" w:cs="Arial"/>
        </w:rPr>
        <w:t xml:space="preserve">.  </w:t>
      </w:r>
      <w:r w:rsidR="00401223">
        <w:rPr>
          <w:rFonts w:ascii="Arial" w:hAnsi="Arial" w:cs="Arial"/>
        </w:rPr>
        <w:t>177</w:t>
      </w:r>
      <w:r w:rsidR="000971C9">
        <w:rPr>
          <w:rFonts w:ascii="Arial" w:hAnsi="Arial" w:cs="Arial"/>
        </w:rPr>
        <w:t>/</w:t>
      </w:r>
      <w:r w:rsidR="00401223">
        <w:rPr>
          <w:rFonts w:ascii="Arial" w:hAnsi="Arial" w:cs="Arial"/>
        </w:rPr>
        <w:t>19</w:t>
      </w:r>
      <w:r w:rsidR="000965DF">
        <w:rPr>
          <w:rFonts w:ascii="Arial" w:hAnsi="Arial" w:cs="Arial"/>
        </w:rPr>
        <w:t>-0</w:t>
      </w:r>
      <w:r w:rsidR="00401223">
        <w:rPr>
          <w:rFonts w:ascii="Arial" w:hAnsi="Arial" w:cs="Arial"/>
        </w:rPr>
        <w:t>4</w:t>
      </w:r>
      <w:r w:rsidR="00C769AB">
        <w:rPr>
          <w:rFonts w:ascii="Arial" w:hAnsi="Arial" w:cs="Arial"/>
        </w:rPr>
        <w:t>-202</w:t>
      </w:r>
      <w:r w:rsidR="00401223">
        <w:rPr>
          <w:rFonts w:ascii="Arial" w:hAnsi="Arial" w:cs="Arial"/>
        </w:rPr>
        <w:t>4</w:t>
      </w:r>
    </w:p>
    <w:p w14:paraId="6CE7A893" w14:textId="6B572835" w:rsidR="00401223" w:rsidRPr="00401223" w:rsidRDefault="00932ECA" w:rsidP="00401223">
      <w:pPr>
        <w:spacing w:line="300" w:lineRule="exact"/>
        <w:contextualSpacing/>
        <w:jc w:val="both"/>
        <w:rPr>
          <w:rFonts w:ascii="Arial" w:hAnsi="Arial" w:cs="Arial"/>
        </w:rPr>
      </w:pPr>
      <w:r w:rsidRPr="00CD0974">
        <w:rPr>
          <w:rFonts w:ascii="Arial" w:hAnsi="Arial" w:cs="Arial"/>
        </w:rPr>
        <w:t xml:space="preserve">Πρόσκλησης Ενδιαφέροντος,  για τη σύναψη σύμβασης </w:t>
      </w:r>
      <w:r w:rsidRPr="00CD6E38">
        <w:rPr>
          <w:rFonts w:ascii="Arial" w:hAnsi="Arial" w:cs="Arial"/>
        </w:rPr>
        <w:t>μίσθωσης έργου</w:t>
      </w:r>
      <w:r w:rsidRPr="00CD0974">
        <w:rPr>
          <w:rFonts w:ascii="Arial" w:hAnsi="Arial" w:cs="Arial"/>
        </w:rPr>
        <w:t>,</w:t>
      </w:r>
      <w:r w:rsidRPr="00CD0974">
        <w:rPr>
          <w:rFonts w:ascii="Arial" w:eastAsia="Times New Roman" w:hAnsi="Arial" w:cs="Arial"/>
        </w:rPr>
        <w:t xml:space="preserve"> κατ' άρθρο 681 ΑΚ, </w:t>
      </w:r>
      <w:r w:rsidRPr="00CD0974">
        <w:rPr>
          <w:rFonts w:ascii="Arial" w:hAnsi="Arial" w:cs="Arial"/>
        </w:rPr>
        <w:t xml:space="preserve">για τις ανάγκες </w:t>
      </w:r>
      <w:r w:rsidR="00E92C0A">
        <w:rPr>
          <w:rFonts w:ascii="Arial" w:hAnsi="Arial" w:cs="Arial"/>
          <w:bCs/>
        </w:rPr>
        <w:t>του Έ</w:t>
      </w:r>
      <w:r w:rsidRPr="00CD0974">
        <w:rPr>
          <w:rFonts w:ascii="Arial" w:hAnsi="Arial" w:cs="Arial"/>
          <w:bCs/>
        </w:rPr>
        <w:t>ργου:</w:t>
      </w:r>
      <w:r w:rsidR="000C5E14" w:rsidRPr="000C5E14">
        <w:rPr>
          <w:rFonts w:ascii="Arial" w:hAnsi="Arial" w:cs="Arial"/>
          <w:bCs/>
        </w:rPr>
        <w:t>«</w:t>
      </w:r>
      <w:r w:rsidR="00C769AB" w:rsidRPr="00C769AB">
        <w:rPr>
          <w:rFonts w:ascii="Arial" w:hAnsi="Arial" w:cs="Arial"/>
          <w:bCs/>
        </w:rPr>
        <w:t xml:space="preserve"> </w:t>
      </w:r>
      <w:proofErr w:type="spellStart"/>
      <w:r w:rsidR="00C769AB" w:rsidRPr="00B34C36">
        <w:rPr>
          <w:rFonts w:ascii="Arial" w:hAnsi="Arial" w:cs="Arial"/>
          <w:bCs/>
        </w:rPr>
        <w:t>Multi-omics</w:t>
      </w:r>
      <w:proofErr w:type="spellEnd"/>
      <w:r w:rsidR="00C769AB" w:rsidRPr="00191D31">
        <w:rPr>
          <w:rFonts w:ascii="Arial" w:hAnsi="Arial" w:cs="Arial"/>
          <w:bCs/>
        </w:rPr>
        <w:t xml:space="preserve"> </w:t>
      </w:r>
      <w:proofErr w:type="spellStart"/>
      <w:r w:rsidR="00C769AB" w:rsidRPr="00B34C36">
        <w:rPr>
          <w:rFonts w:ascii="Arial" w:hAnsi="Arial" w:cs="Arial"/>
          <w:bCs/>
        </w:rPr>
        <w:t>assessment</w:t>
      </w:r>
      <w:proofErr w:type="spellEnd"/>
      <w:r w:rsidR="00C769AB" w:rsidRPr="00B34C36">
        <w:rPr>
          <w:rFonts w:ascii="Arial" w:hAnsi="Arial" w:cs="Arial"/>
          <w:bCs/>
        </w:rPr>
        <w:t xml:space="preserve"> of </w:t>
      </w:r>
      <w:proofErr w:type="spellStart"/>
      <w:r w:rsidR="00C769AB" w:rsidRPr="00B34C36">
        <w:rPr>
          <w:rFonts w:ascii="Arial" w:hAnsi="Arial" w:cs="Arial"/>
          <w:bCs/>
        </w:rPr>
        <w:t>Honeybee</w:t>
      </w:r>
      <w:proofErr w:type="spellEnd"/>
      <w:r w:rsidR="00C769AB">
        <w:rPr>
          <w:rFonts w:ascii="Arial" w:hAnsi="Arial" w:cs="Arial"/>
          <w:bCs/>
        </w:rPr>
        <w:t xml:space="preserve"> </w:t>
      </w:r>
      <w:proofErr w:type="spellStart"/>
      <w:r w:rsidR="00C769AB" w:rsidRPr="00B34C36">
        <w:rPr>
          <w:rFonts w:ascii="Arial" w:hAnsi="Arial" w:cs="Arial"/>
          <w:bCs/>
        </w:rPr>
        <w:t>health</w:t>
      </w:r>
      <w:proofErr w:type="spellEnd"/>
      <w:r w:rsidR="00C769AB" w:rsidRPr="00B34C36">
        <w:rPr>
          <w:rFonts w:ascii="Arial" w:hAnsi="Arial" w:cs="Arial"/>
          <w:bCs/>
        </w:rPr>
        <w:t xml:space="preserve"> and </w:t>
      </w:r>
      <w:proofErr w:type="spellStart"/>
      <w:r w:rsidR="00C769AB" w:rsidRPr="00B34C36">
        <w:rPr>
          <w:rFonts w:ascii="Arial" w:hAnsi="Arial" w:cs="Arial"/>
          <w:bCs/>
        </w:rPr>
        <w:t>behavio</w:t>
      </w:r>
      <w:proofErr w:type="spellEnd"/>
      <w:r w:rsidR="00C769AB">
        <w:rPr>
          <w:rFonts w:ascii="Arial" w:hAnsi="Arial" w:cs="Arial"/>
          <w:bCs/>
          <w:lang w:val="en-US"/>
        </w:rPr>
        <w:t>u</w:t>
      </w:r>
      <w:r w:rsidR="00C769AB" w:rsidRPr="00B34C36">
        <w:rPr>
          <w:rFonts w:ascii="Arial" w:hAnsi="Arial" w:cs="Arial"/>
          <w:bCs/>
        </w:rPr>
        <w:t>r</w:t>
      </w:r>
      <w:r w:rsidR="00C769AB">
        <w:rPr>
          <w:rFonts w:ascii="Arial" w:hAnsi="Arial" w:cs="Arial"/>
          <w:bCs/>
        </w:rPr>
        <w:t xml:space="preserve"> </w:t>
      </w:r>
      <w:proofErr w:type="spellStart"/>
      <w:r w:rsidR="00C769AB" w:rsidRPr="00B34C36">
        <w:rPr>
          <w:rFonts w:ascii="Arial" w:hAnsi="Arial" w:cs="Arial"/>
          <w:bCs/>
        </w:rPr>
        <w:t>under</w:t>
      </w:r>
      <w:proofErr w:type="spellEnd"/>
      <w:r w:rsidR="00C769AB">
        <w:rPr>
          <w:rFonts w:ascii="Arial" w:hAnsi="Arial" w:cs="Arial"/>
          <w:bCs/>
        </w:rPr>
        <w:t xml:space="preserve"> </w:t>
      </w:r>
      <w:proofErr w:type="spellStart"/>
      <w:r w:rsidR="00C769AB" w:rsidRPr="00B34C36">
        <w:rPr>
          <w:rFonts w:ascii="Arial" w:hAnsi="Arial" w:cs="Arial"/>
          <w:bCs/>
        </w:rPr>
        <w:t>threatening</w:t>
      </w:r>
      <w:proofErr w:type="spellEnd"/>
      <w:r w:rsidR="00C769AB">
        <w:rPr>
          <w:rFonts w:ascii="Arial" w:hAnsi="Arial" w:cs="Arial"/>
          <w:bCs/>
        </w:rPr>
        <w:t xml:space="preserve"> </w:t>
      </w:r>
      <w:proofErr w:type="spellStart"/>
      <w:r w:rsidR="00C769AB" w:rsidRPr="00B34C36">
        <w:rPr>
          <w:rFonts w:ascii="Arial" w:hAnsi="Arial" w:cs="Arial"/>
          <w:bCs/>
        </w:rPr>
        <w:t>environments</w:t>
      </w:r>
      <w:proofErr w:type="spellEnd"/>
      <w:r w:rsidR="00C769AB" w:rsidRPr="00B34C36">
        <w:rPr>
          <w:rFonts w:ascii="Arial" w:hAnsi="Arial" w:cs="Arial"/>
          <w:bCs/>
        </w:rPr>
        <w:t xml:space="preserve"> και ακρωνύμιο “YGIAMEL”</w:t>
      </w:r>
      <w:r w:rsidR="000C5E14" w:rsidRPr="000C5E14">
        <w:rPr>
          <w:rFonts w:ascii="Arial" w:hAnsi="Arial" w:cs="Arial"/>
          <w:bCs/>
        </w:rPr>
        <w:t xml:space="preserve">» </w:t>
      </w:r>
      <w:r w:rsidRPr="00CD0974">
        <w:rPr>
          <w:rFonts w:ascii="Arial" w:hAnsi="Arial" w:cs="Arial"/>
        </w:rPr>
        <w:t>με αντικείμε</w:t>
      </w:r>
      <w:r w:rsidRPr="0007454B">
        <w:rPr>
          <w:rFonts w:ascii="Arial" w:hAnsi="Arial" w:cs="Arial"/>
        </w:rPr>
        <w:t>νο</w:t>
      </w:r>
      <w:r w:rsidR="00C769AB">
        <w:rPr>
          <w:rFonts w:ascii="Arial" w:hAnsi="Arial" w:cs="Arial"/>
        </w:rPr>
        <w:t xml:space="preserve">: </w:t>
      </w:r>
      <w:r w:rsidR="00401223" w:rsidRPr="00401223">
        <w:rPr>
          <w:rFonts w:ascii="Arial" w:eastAsia="Times New Roman" w:hAnsi="Arial" w:cs="Arial"/>
        </w:rPr>
        <w:t>α)</w:t>
      </w:r>
      <w:r w:rsidR="00401223" w:rsidRPr="00401223">
        <w:rPr>
          <w:rFonts w:ascii="Arial" w:hAnsi="Arial" w:cs="Arial"/>
        </w:rPr>
        <w:t xml:space="preserve"> τη μελέτη της </w:t>
      </w:r>
      <w:r w:rsidR="00401223" w:rsidRPr="00401223">
        <w:rPr>
          <w:rFonts w:ascii="Arial" w:hAnsi="Arial" w:cs="Arial"/>
          <w:bCs/>
        </w:rPr>
        <w:t>αλληλεπίδρασης μεταξύ φυτών και μελισσών για την ανάλυση της περιβαλλοντικής βιοποικιλότητας</w:t>
      </w:r>
      <w:r w:rsidR="00401223" w:rsidRPr="00401223">
        <w:rPr>
          <w:rFonts w:ascii="Arial" w:hAnsi="Arial" w:cs="Arial"/>
        </w:rPr>
        <w:t xml:space="preserve">, β) </w:t>
      </w:r>
      <w:r w:rsidR="00401223" w:rsidRPr="00401223">
        <w:rPr>
          <w:rFonts w:ascii="Arial" w:hAnsi="Arial" w:cs="Arial"/>
          <w:bCs/>
        </w:rPr>
        <w:t xml:space="preserve">τη στατιστική ανάλυση των δεδομένων </w:t>
      </w:r>
      <w:proofErr w:type="spellStart"/>
      <w:r w:rsidR="00401223" w:rsidRPr="00401223">
        <w:rPr>
          <w:rFonts w:ascii="Arial" w:hAnsi="Arial" w:cs="Arial"/>
          <w:bCs/>
        </w:rPr>
        <w:t>γονιδιωματικής</w:t>
      </w:r>
      <w:proofErr w:type="spellEnd"/>
      <w:r w:rsidR="00401223" w:rsidRPr="00401223">
        <w:rPr>
          <w:rFonts w:ascii="Arial" w:hAnsi="Arial" w:cs="Arial"/>
          <w:bCs/>
        </w:rPr>
        <w:t xml:space="preserve"> και </w:t>
      </w:r>
      <w:proofErr w:type="spellStart"/>
      <w:r w:rsidR="00401223" w:rsidRPr="00401223">
        <w:rPr>
          <w:rFonts w:ascii="Arial" w:hAnsi="Arial" w:cs="Arial"/>
          <w:bCs/>
        </w:rPr>
        <w:t>μεταγονιδιωματικής</w:t>
      </w:r>
      <w:proofErr w:type="spellEnd"/>
      <w:r w:rsidR="00401223" w:rsidRPr="00401223">
        <w:rPr>
          <w:rFonts w:ascii="Arial" w:hAnsi="Arial" w:cs="Arial"/>
          <w:bCs/>
        </w:rPr>
        <w:t xml:space="preserve"> αλληλουχίας</w:t>
      </w:r>
      <w:r w:rsidR="00401223" w:rsidRPr="00401223">
        <w:rPr>
          <w:rFonts w:ascii="Arial" w:hAnsi="Arial" w:cs="Arial"/>
        </w:rPr>
        <w:t xml:space="preserve"> </w:t>
      </w:r>
    </w:p>
    <w:p w14:paraId="36A1728C" w14:textId="0E3AF190" w:rsidR="000C5E14" w:rsidRPr="00C769AB" w:rsidRDefault="000C5E14" w:rsidP="0007454B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AB43CF9" w14:textId="77777777"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14:paraId="1F940DAD" w14:textId="77777777"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14:paraId="0DDD6AEF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Αντίγραφο των δύο όψεων του ατομικού δελτίου ταυτότητας </w:t>
      </w:r>
    </w:p>
    <w:p w14:paraId="025C1870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Αντίγραφα των τίτλων σπουδών</w:t>
      </w:r>
      <w:r w:rsidR="004B227C">
        <w:rPr>
          <w:rFonts w:ascii="Arial" w:hAnsi="Arial" w:cs="Arial"/>
        </w:rPr>
        <w:t xml:space="preserve"> (Πτυχίο και Μεταπτυχιακό)</w:t>
      </w:r>
    </w:p>
    <w:p w14:paraId="22222A5A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Βιογραφικό σημείωμα </w:t>
      </w:r>
    </w:p>
    <w:p w14:paraId="13BF71E0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Αντίγραφο πιστοποιητικού απόδειξης γνώσης ξένης γλώσσας</w:t>
      </w:r>
    </w:p>
    <w:p w14:paraId="32806B2D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Υπεύθυνη Δήλωση 1</w:t>
      </w:r>
    </w:p>
    <w:p w14:paraId="039C7E29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Δικαιολογητικά για την απόδειξη της εργασιακής εμπειρίας</w:t>
      </w:r>
    </w:p>
    <w:p w14:paraId="25A09215" w14:textId="67BB5A46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lastRenderedPageBreak/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="00C769AB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 xml:space="preserve">, συμφωνώ, συναινώ και </w:t>
      </w:r>
      <w:proofErr w:type="spellStart"/>
      <w:r w:rsidRPr="00DD3A38">
        <w:rPr>
          <w:rFonts w:ascii="Arial" w:hAnsi="Arial" w:cs="Arial"/>
        </w:rPr>
        <w:t>παρέχωτη</w:t>
      </w:r>
      <w:proofErr w:type="spellEnd"/>
      <w:r w:rsidRPr="00DD3A38">
        <w:rPr>
          <w:rFonts w:ascii="Arial" w:hAnsi="Arial" w:cs="Arial"/>
        </w:rPr>
        <w:t xml:space="preserve"> ρητή συγκατάθεσή μου για την επεξεργασία όλων των προσωπικών μου δεδομένων-όπως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>.</w:t>
      </w:r>
      <w:r w:rsidR="000971C9">
        <w:rPr>
          <w:rFonts w:ascii="Arial" w:hAnsi="Arial" w:cs="Arial"/>
        </w:rPr>
        <w:t xml:space="preserve">  </w:t>
      </w:r>
      <w:r w:rsidR="00401223">
        <w:rPr>
          <w:rFonts w:ascii="Arial" w:hAnsi="Arial" w:cs="Arial"/>
        </w:rPr>
        <w:t>177</w:t>
      </w:r>
      <w:r w:rsidR="000971C9">
        <w:rPr>
          <w:rFonts w:ascii="Arial" w:hAnsi="Arial" w:cs="Arial"/>
        </w:rPr>
        <w:t>/</w:t>
      </w:r>
      <w:r w:rsidR="00401223">
        <w:rPr>
          <w:rFonts w:ascii="Arial" w:hAnsi="Arial" w:cs="Arial"/>
        </w:rPr>
        <w:t>19</w:t>
      </w:r>
      <w:r w:rsidR="000965DF">
        <w:rPr>
          <w:rFonts w:ascii="Arial" w:hAnsi="Arial" w:cs="Arial"/>
        </w:rPr>
        <w:t>-0</w:t>
      </w:r>
      <w:r w:rsidR="00401223">
        <w:rPr>
          <w:rFonts w:ascii="Arial" w:hAnsi="Arial" w:cs="Arial"/>
        </w:rPr>
        <w:t>4</w:t>
      </w:r>
      <w:r w:rsidR="00C769AB">
        <w:rPr>
          <w:rFonts w:ascii="Arial" w:hAnsi="Arial" w:cs="Arial"/>
        </w:rPr>
        <w:t>-202</w:t>
      </w:r>
      <w:r w:rsidR="00401223">
        <w:rPr>
          <w:rFonts w:ascii="Arial" w:hAnsi="Arial" w:cs="Arial"/>
        </w:rPr>
        <w:t>4</w:t>
      </w:r>
      <w:r w:rsidR="00C7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1C110965" w14:textId="19830B72"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 w:rsidR="00401223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54A23265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6D742A33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C83DABE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96B7A60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7B42760F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FB81EB3" w14:textId="77777777" w:rsidR="000C5E14" w:rsidRDefault="000C5E14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57E9F9B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35BDCA56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4D081497" w14:textId="77777777" w:rsidR="00932ECA" w:rsidRDefault="00932ECA" w:rsidP="00932ECA"/>
    <w:p w14:paraId="4A0ACC68" w14:textId="77777777" w:rsidR="00932ECA" w:rsidRDefault="00932ECA" w:rsidP="00932ECA"/>
    <w:p w14:paraId="1B508CAC" w14:textId="77777777" w:rsidR="00932ECA" w:rsidRDefault="00932ECA" w:rsidP="00932ECA"/>
    <w:p w14:paraId="7C31629F" w14:textId="77777777" w:rsidR="00932ECA" w:rsidRDefault="00932ECA" w:rsidP="00932ECA"/>
    <w:p w14:paraId="0DA15A30" w14:textId="77777777" w:rsidR="00932ECA" w:rsidRDefault="00932ECA" w:rsidP="00932ECA"/>
    <w:p w14:paraId="020D90A0" w14:textId="77777777" w:rsidR="00932ECA" w:rsidRDefault="00932ECA" w:rsidP="00932ECA"/>
    <w:p w14:paraId="5D71EB8B" w14:textId="77777777" w:rsidR="00932ECA" w:rsidRDefault="00932ECA" w:rsidP="00932ECA"/>
    <w:p w14:paraId="76660DC9" w14:textId="77777777" w:rsidR="00932ECA" w:rsidRDefault="00932ECA" w:rsidP="00932ECA"/>
    <w:p w14:paraId="442BC424" w14:textId="77777777" w:rsidR="005051F0" w:rsidRDefault="005051F0"/>
    <w:sectPr w:rsidR="005051F0" w:rsidSect="0066446A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A1"/>
    <w:family w:val="swiss"/>
    <w:pitch w:val="variable"/>
    <w:sig w:usb0="00000000" w:usb1="D200FDFF" w:usb2="0A24602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74582"/>
    <w:multiLevelType w:val="hybridMultilevel"/>
    <w:tmpl w:val="94C24B7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72151">
    <w:abstractNumId w:val="5"/>
  </w:num>
  <w:num w:numId="2" w16cid:durableId="1828671507">
    <w:abstractNumId w:val="0"/>
  </w:num>
  <w:num w:numId="3" w16cid:durableId="1276060311">
    <w:abstractNumId w:val="1"/>
  </w:num>
  <w:num w:numId="4" w16cid:durableId="1827089968">
    <w:abstractNumId w:val="9"/>
  </w:num>
  <w:num w:numId="5" w16cid:durableId="1248493199">
    <w:abstractNumId w:val="4"/>
  </w:num>
  <w:num w:numId="6" w16cid:durableId="821001003">
    <w:abstractNumId w:val="7"/>
  </w:num>
  <w:num w:numId="7" w16cid:durableId="1988708404">
    <w:abstractNumId w:val="10"/>
  </w:num>
  <w:num w:numId="8" w16cid:durableId="1717702846">
    <w:abstractNumId w:val="3"/>
  </w:num>
  <w:num w:numId="9" w16cid:durableId="1865244801">
    <w:abstractNumId w:val="2"/>
  </w:num>
  <w:num w:numId="10" w16cid:durableId="884605425">
    <w:abstractNumId w:val="6"/>
  </w:num>
  <w:num w:numId="11" w16cid:durableId="402874527">
    <w:abstractNumId w:val="8"/>
  </w:num>
  <w:num w:numId="12" w16cid:durableId="816803281">
    <w:abstractNumId w:val="11"/>
  </w:num>
  <w:num w:numId="13" w16cid:durableId="9869340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7454B"/>
    <w:rsid w:val="00093CF1"/>
    <w:rsid w:val="000965DF"/>
    <w:rsid w:val="000971C9"/>
    <w:rsid w:val="000A025D"/>
    <w:rsid w:val="000B0F2C"/>
    <w:rsid w:val="000C5E14"/>
    <w:rsid w:val="00117B7A"/>
    <w:rsid w:val="0014394D"/>
    <w:rsid w:val="001C5A98"/>
    <w:rsid w:val="001D7F02"/>
    <w:rsid w:val="0021036B"/>
    <w:rsid w:val="002127D5"/>
    <w:rsid w:val="00216B40"/>
    <w:rsid w:val="002322CE"/>
    <w:rsid w:val="0023785D"/>
    <w:rsid w:val="00270B9B"/>
    <w:rsid w:val="00280BB6"/>
    <w:rsid w:val="002B6CA3"/>
    <w:rsid w:val="002F3B09"/>
    <w:rsid w:val="00345149"/>
    <w:rsid w:val="003467B1"/>
    <w:rsid w:val="00371138"/>
    <w:rsid w:val="003E549D"/>
    <w:rsid w:val="00401223"/>
    <w:rsid w:val="004159F6"/>
    <w:rsid w:val="00440698"/>
    <w:rsid w:val="00444E8A"/>
    <w:rsid w:val="00494606"/>
    <w:rsid w:val="004B227C"/>
    <w:rsid w:val="004B3A06"/>
    <w:rsid w:val="004E3571"/>
    <w:rsid w:val="005051F0"/>
    <w:rsid w:val="00560B76"/>
    <w:rsid w:val="00572D79"/>
    <w:rsid w:val="005D79CC"/>
    <w:rsid w:val="005F0A0A"/>
    <w:rsid w:val="006353C3"/>
    <w:rsid w:val="006573FE"/>
    <w:rsid w:val="0066446A"/>
    <w:rsid w:val="00681D6A"/>
    <w:rsid w:val="007A5793"/>
    <w:rsid w:val="008071BA"/>
    <w:rsid w:val="0084787F"/>
    <w:rsid w:val="008905C5"/>
    <w:rsid w:val="008B3E6F"/>
    <w:rsid w:val="008C705D"/>
    <w:rsid w:val="008D039C"/>
    <w:rsid w:val="00932ECA"/>
    <w:rsid w:val="009828C5"/>
    <w:rsid w:val="009D7D3B"/>
    <w:rsid w:val="00A9748D"/>
    <w:rsid w:val="00B24735"/>
    <w:rsid w:val="00B40A43"/>
    <w:rsid w:val="00B52BE7"/>
    <w:rsid w:val="00B94156"/>
    <w:rsid w:val="00BB4529"/>
    <w:rsid w:val="00BC56D7"/>
    <w:rsid w:val="00BD3A1D"/>
    <w:rsid w:val="00C4330C"/>
    <w:rsid w:val="00C47CCA"/>
    <w:rsid w:val="00C74D64"/>
    <w:rsid w:val="00C769AB"/>
    <w:rsid w:val="00CD0974"/>
    <w:rsid w:val="00CD6E38"/>
    <w:rsid w:val="00D30E3D"/>
    <w:rsid w:val="00D77FAB"/>
    <w:rsid w:val="00D945A2"/>
    <w:rsid w:val="00E75488"/>
    <w:rsid w:val="00E9000C"/>
    <w:rsid w:val="00E92C0A"/>
    <w:rsid w:val="00EA4CB0"/>
    <w:rsid w:val="00EF7241"/>
    <w:rsid w:val="00F0584C"/>
    <w:rsid w:val="00F07C03"/>
    <w:rsid w:val="00F53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BA3D"/>
  <w15:docId w15:val="{F5E24846-317D-4F43-99CF-B25D54E8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paragraph" w:styleId="a5">
    <w:name w:val="Body Text"/>
    <w:basedOn w:val="a"/>
    <w:link w:val="Char"/>
    <w:rsid w:val="000C5E14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5"/>
    <w:rsid w:val="000C5E14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character" w:customStyle="1" w:styleId="fontstyle01">
    <w:name w:val="fontstyle01"/>
    <w:basedOn w:val="a0"/>
    <w:rsid w:val="004B22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Γραμματεία Ινστιτούτου Επιστήμης Ζωικής Παραγωγής Γιαννιτσών</cp:lastModifiedBy>
  <cp:revision>2</cp:revision>
  <dcterms:created xsi:type="dcterms:W3CDTF">2024-04-19T09:16:00Z</dcterms:created>
  <dcterms:modified xsi:type="dcterms:W3CDTF">2024-04-19T09:16:00Z</dcterms:modified>
</cp:coreProperties>
</file>